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28AB" w14:textId="18F7FC45" w:rsidR="000C7921" w:rsidRDefault="000C7921">
      <w:r>
        <w:t xml:space="preserve">To prepare for class, an assessment needs to be taken. Please click the link below. </w:t>
      </w:r>
    </w:p>
    <w:p w14:paraId="7BBE848F" w14:textId="55265FDB" w:rsidR="00AA7AB9" w:rsidRDefault="000C7921">
      <w:hyperlink r:id="rId4" w:history="1">
        <w:r>
          <w:rPr>
            <w:rStyle w:val="Hyperlink"/>
          </w:rPr>
          <w:t>DISC personality test (2023) | take this free DISC assessment at 123test.com</w:t>
        </w:r>
      </w:hyperlink>
    </w:p>
    <w:p w14:paraId="14C26162" w14:textId="77777777" w:rsidR="000C7921" w:rsidRDefault="000C7921"/>
    <w:p w14:paraId="5DAB3A96" w14:textId="467FB318" w:rsidR="000C7921" w:rsidRDefault="000C7921">
      <w:r>
        <w:t xml:space="preserve">You will answer the questions with a thumbs up most like you and thumbs down least like you. </w:t>
      </w:r>
    </w:p>
    <w:p w14:paraId="3279EABB" w14:textId="58C0D2EA" w:rsidR="000C7921" w:rsidRDefault="000C7921">
      <w:r w:rsidRPr="000C7921">
        <w:drawing>
          <wp:inline distT="0" distB="0" distL="0" distR="0" wp14:anchorId="78685091" wp14:editId="4EC20963">
            <wp:extent cx="5943600" cy="1722755"/>
            <wp:effectExtent l="0" t="0" r="0" b="0"/>
            <wp:docPr id="1587397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3971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7E32" w14:textId="77777777" w:rsidR="000C7921" w:rsidRDefault="000C7921"/>
    <w:p w14:paraId="32132464" w14:textId="1385DFB5" w:rsidR="000C7921" w:rsidRDefault="000C7921">
      <w:r>
        <w:t xml:space="preserve">Then fill out the </w:t>
      </w:r>
      <w:proofErr w:type="gramStart"/>
      <w:r>
        <w:t>demographics</w:t>
      </w:r>
      <w:proofErr w:type="gramEnd"/>
      <w:r>
        <w:t xml:space="preserve"> information. </w:t>
      </w:r>
    </w:p>
    <w:p w14:paraId="5861079E" w14:textId="6E0FCB7C" w:rsidR="000C7921" w:rsidRDefault="000C7921">
      <w:r>
        <w:t xml:space="preserve">You will then receive your results…. </w:t>
      </w:r>
    </w:p>
    <w:p w14:paraId="166EE423" w14:textId="2C087F4C" w:rsidR="000C7921" w:rsidRDefault="000C7921">
      <w:r w:rsidRPr="000C7921">
        <w:drawing>
          <wp:inline distT="0" distB="0" distL="0" distR="0" wp14:anchorId="5D085462" wp14:editId="57B1DF40">
            <wp:extent cx="5943600" cy="3695700"/>
            <wp:effectExtent l="0" t="0" r="0" b="0"/>
            <wp:docPr id="1096268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681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6B3B" w14:textId="09C5A5C8" w:rsidR="000C7921" w:rsidRDefault="000C7921">
      <w:r>
        <w:t>Click on this link (</w:t>
      </w:r>
      <w:hyperlink r:id="rId7" w:history="1">
        <w:r w:rsidRPr="008529ED">
          <w:rPr>
            <w:rStyle w:val="Hyperlink"/>
          </w:rPr>
          <w:t>https://forms.gle/Au2viDKPS545bLWm8</w:t>
        </w:r>
      </w:hyperlink>
      <w:r>
        <w:t xml:space="preserve">) and report your percentages in the google doc. See you in class. If you have any </w:t>
      </w:r>
      <w:proofErr w:type="gramStart"/>
      <w:r>
        <w:t>question</w:t>
      </w:r>
      <w:proofErr w:type="gramEnd"/>
      <w:r>
        <w:t xml:space="preserve"> please reach out to </w:t>
      </w:r>
      <w:hyperlink r:id="rId8" w:history="1">
        <w:r w:rsidRPr="008529ED">
          <w:rPr>
            <w:rStyle w:val="Hyperlink"/>
          </w:rPr>
          <w:t>nicolelmccartan@gmail.com</w:t>
        </w:r>
      </w:hyperlink>
      <w:r>
        <w:t xml:space="preserve"> </w:t>
      </w:r>
    </w:p>
    <w:sectPr w:rsidR="000C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21"/>
    <w:rsid w:val="00047CBB"/>
    <w:rsid w:val="000C7921"/>
    <w:rsid w:val="00664211"/>
    <w:rsid w:val="00AA7AB9"/>
    <w:rsid w:val="00D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A96B"/>
  <w15:chartTrackingRefBased/>
  <w15:docId w15:val="{B7D1045F-6EE6-4B6B-9F96-DFA013B2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9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lmccart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u2viDKPS545bLW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123test.com/disc-personality-test/?gclid=EAIaIQobChMIvbCBzeyUgQMVyNTICh30GgKkEAAYASAAEgL44_D_Bw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McCartan</dc:creator>
  <cp:keywords/>
  <dc:description/>
  <cp:lastModifiedBy>Nicole McCartan</cp:lastModifiedBy>
  <cp:revision>1</cp:revision>
  <dcterms:created xsi:type="dcterms:W3CDTF">2023-09-06T01:38:00Z</dcterms:created>
  <dcterms:modified xsi:type="dcterms:W3CDTF">2023-09-06T01:49:00Z</dcterms:modified>
</cp:coreProperties>
</file>